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附件3</w:t>
      </w:r>
    </w:p>
    <w:p>
      <w:pPr>
        <w:pStyle w:val="3"/>
        <w:bidi w:val="0"/>
        <w:jc w:val="distribute"/>
        <w:rPr>
          <w:rFonts w:hint="default" w:ascii="宋体" w:hAnsi="宋体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西安市“名校长+”领航研修共同体组建情况表</w:t>
      </w:r>
    </w:p>
    <w:tbl>
      <w:tblPr>
        <w:tblStyle w:val="6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05"/>
        <w:gridCol w:w="2018"/>
        <w:gridCol w:w="199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学校学段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职称、职务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成员申报情况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申报总人数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遴选成员人数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成员遴选情况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开展“名校长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24"/>
                <w:lang w:eastAsia="zh-CN"/>
              </w:rPr>
              <w:t>”领航研修共同体工作的设想</w:t>
            </w:r>
          </w:p>
        </w:tc>
        <w:tc>
          <w:tcPr>
            <w:tcW w:w="7465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对“名校长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24"/>
                <w:lang w:eastAsia="zh-CN"/>
              </w:rPr>
              <w:t>”领航研修共同体工作的意见和建议</w:t>
            </w:r>
          </w:p>
        </w:tc>
        <w:tc>
          <w:tcPr>
            <w:tcW w:w="7465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主持人签字</w:t>
            </w:r>
          </w:p>
        </w:tc>
        <w:tc>
          <w:tcPr>
            <w:tcW w:w="7465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</w:t>
            </w:r>
            <w:r>
              <w:rPr>
                <w:rFonts w:hint="eastAsia" w:ascii="宋体" w:hAnsi="宋体"/>
                <w:sz w:val="24"/>
              </w:rPr>
              <w:t>人签字：</w:t>
            </w:r>
          </w:p>
          <w:p>
            <w:pPr>
              <w:ind w:firstLine="4560" w:firstLineChars="19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月     日                                     </w:t>
            </w:r>
          </w:p>
        </w:tc>
      </w:tr>
    </w:tbl>
    <w:p>
      <w:pPr>
        <w:tabs>
          <w:tab w:val="left" w:pos="2153"/>
          <w:tab w:val="left" w:pos="4673"/>
          <w:tab w:val="left" w:pos="5333"/>
          <w:tab w:val="left" w:pos="5993"/>
          <w:tab w:val="left" w:pos="7093"/>
          <w:tab w:val="left" w:pos="8173"/>
          <w:tab w:val="left" w:pos="8833"/>
          <w:tab w:val="left" w:pos="9713"/>
          <w:tab w:val="left" w:pos="10373"/>
          <w:tab w:val="left" w:pos="11453"/>
          <w:tab w:val="left" w:pos="12653"/>
          <w:tab w:val="left" w:pos="13733"/>
        </w:tabs>
        <w:jc w:val="left"/>
        <w:rPr>
          <w:rFonts w:hint="eastAsia"/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76157"/>
    <w:rsid w:val="02E50F67"/>
    <w:rsid w:val="09976157"/>
    <w:rsid w:val="0CC41573"/>
    <w:rsid w:val="0D156110"/>
    <w:rsid w:val="0DAC6032"/>
    <w:rsid w:val="11260FFA"/>
    <w:rsid w:val="1AE349FE"/>
    <w:rsid w:val="2FCB1EC3"/>
    <w:rsid w:val="33576878"/>
    <w:rsid w:val="350B587D"/>
    <w:rsid w:val="3C87548F"/>
    <w:rsid w:val="3D5A3801"/>
    <w:rsid w:val="4D5D4F18"/>
    <w:rsid w:val="56120056"/>
    <w:rsid w:val="56EB4177"/>
    <w:rsid w:val="57386B82"/>
    <w:rsid w:val="5C32374F"/>
    <w:rsid w:val="5D574A13"/>
    <w:rsid w:val="5E856064"/>
    <w:rsid w:val="688C06BF"/>
    <w:rsid w:val="6AA627D7"/>
    <w:rsid w:val="6EFF2D31"/>
    <w:rsid w:val="738D1DF3"/>
    <w:rsid w:val="74646377"/>
    <w:rsid w:val="75651E21"/>
    <w:rsid w:val="75E31F5F"/>
    <w:rsid w:val="783160DD"/>
    <w:rsid w:val="7ABC0506"/>
    <w:rsid w:val="7ADF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2017-03-27T06:24:00Z</dcterms:created>
  <dc:creator>lenovo</dc:creator>
  <cp:lastModifiedBy>Administrator</cp:lastModifiedBy>
  <cp:lastPrinted>2019-04-03T07:48:00Z</cp:lastPrinted>
  <dcterms:modified xsi:type="dcterms:W3CDTF">2021-09-26T08:17:46Z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17AB7918308C4BD4A2B3A84810C1ACF0</vt:lpwstr>
  </property>
</Properties>
</file>